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5D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2190749</wp:posOffset>
            </wp:positionH>
            <wp:positionV relativeFrom="paragraph">
              <wp:posOffset>-339725</wp:posOffset>
            </wp:positionV>
            <wp:extent cx="1476375" cy="15144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ประกาศองค์การบริหารส่วนตำบลนาชุมแสง</w:t>
      </w: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รับสมัครสอบแข่งขันเพื่อบรรจุบุคคลเป็นพนักงานส่วนตำบล</w:t>
      </w: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ขององค์การบริหารส่วนตำบลนาชุมแสง</w:t>
      </w:r>
    </w:p>
    <w:p w:rsidR="009015DA" w:rsidRPr="009015DA" w:rsidRDefault="009015DA" w:rsidP="009015DA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</w:t>
      </w:r>
    </w:p>
    <w:p w:rsidR="009015DA" w:rsidRPr="009015DA" w:rsidRDefault="009015DA" w:rsidP="009015DA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 ด้วยองค์การบริหารส่วนตำบลนาชุมแสง  อำเภอทุ่งฝน จังหวัดอุดรธานี  ได้รับความเห็นชอบจากคณะกรรมการพนักงานส่วนตำบลจังหวัดอุดรธานี (ก.</w:t>
      </w:r>
      <w:proofErr w:type="spellStart"/>
      <w:r w:rsidRPr="009015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015DA">
        <w:rPr>
          <w:rFonts w:ascii="TH SarabunIT๙" w:hAnsi="TH SarabunIT๙" w:cs="TH SarabunIT๙"/>
          <w:sz w:val="32"/>
          <w:szCs w:val="32"/>
          <w:cs/>
        </w:rPr>
        <w:t xml:space="preserve">.จังหวัดอุดรธานี) ในคราวประชุมครั้งที่ ๘/๒๕๕๘  เมื่อวันที่  ๑๕  กันยายน  ๒๕๕๘  มีมติให้ดำเนินการสอบแข่งขัน เพื่อบรรจุและแต่งตั้งบุคคลเป็นพนักงานส่วนตำบล ตามตำแหน่งและอัตราที่องค์การบริหารส่วนตำบลนาชุมแสง ขอความเห็นชอบ </w:t>
      </w:r>
    </w:p>
    <w:p w:rsidR="009015DA" w:rsidRPr="009015DA" w:rsidRDefault="009015DA" w:rsidP="009015DA">
      <w:pPr>
        <w:spacing w:before="240"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๑๗ (๕) และมาตรา  ๒๕ แห่งพระราชบัญญัติระเบียบบริหารงานบุคคลส่วนท้องถิ่น พ.ศ. ๒๕๔๒</w:t>
      </w:r>
      <w:r w:rsidRPr="00B111B5">
        <w:rPr>
          <w:rFonts w:ascii="TH SarabunIT๙" w:hAnsi="TH SarabunIT๙" w:cs="TH SarabunIT๙"/>
          <w:sz w:val="32"/>
          <w:szCs w:val="32"/>
          <w:cs/>
        </w:rPr>
        <w:t xml:space="preserve">  ประกาศคณะกรรมการพนักงานส่วนตำบลจังหวัดอุดรธานี  เรื่องหลักเกณฑ์และเงื่อนไขการคัดเลือกโดยการสอบแข่งขันเพื่อบรรจุบุคคลเป็นพนักงานส่วนตำบล พ.ศ. ๒๕๕๕  ลงวันที่  ๑๒  กันยายน  ๒๕๕๕ ประกอบกับมติคณะกรรมการพนักงานส่วนตำบลจังหวัดอุดรธานี (ก.</w:t>
      </w:r>
      <w:proofErr w:type="spellStart"/>
      <w:r w:rsidRPr="00B111B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111B5">
        <w:rPr>
          <w:rFonts w:ascii="TH SarabunIT๙" w:hAnsi="TH SarabunIT๙" w:cs="TH SarabunIT๙"/>
          <w:sz w:val="32"/>
          <w:szCs w:val="32"/>
          <w:cs/>
        </w:rPr>
        <w:t xml:space="preserve">.จังหวัดอุดรธานี)  ในคราวประชุมครั้งที่ ๘/๒๕๕๘  </w:t>
      </w:r>
      <w:r w:rsidRPr="009015DA">
        <w:rPr>
          <w:rFonts w:ascii="TH SarabunIT๙" w:hAnsi="TH SarabunIT๙" w:cs="TH SarabunIT๙"/>
          <w:sz w:val="32"/>
          <w:szCs w:val="32"/>
          <w:cs/>
        </w:rPr>
        <w:t>เมื่อวันที่  ๑๕  กันยายน  ๒๕๕๘</w:t>
      </w:r>
      <w:r w:rsidR="00896F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15DA">
        <w:rPr>
          <w:rFonts w:ascii="TH SarabunIT๙" w:hAnsi="TH SarabunIT๙" w:cs="TH SarabunIT๙"/>
          <w:sz w:val="32"/>
          <w:szCs w:val="32"/>
          <w:cs/>
        </w:rPr>
        <w:t>จึงประกาศรับสมัครสอบแข่งขันเพื่อบรรจุบุคคลเป็นพนักงานส่วนตำบล จำนวน ๔  ตำแหน่ง ๔  อัตรา ดังต่อไปนี้</w:t>
      </w:r>
    </w:p>
    <w:p w:rsidR="009015DA" w:rsidRPr="009015DA" w:rsidRDefault="009015DA" w:rsidP="009015DA">
      <w:pPr>
        <w:spacing w:before="240"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๑.ตำแหน่งที่เปิดรับสมัครสอบแข่งขัน</w:t>
      </w:r>
    </w:p>
    <w:p w:rsidR="009015DA" w:rsidRPr="009015DA" w:rsidRDefault="009015DA" w:rsidP="009015DA">
      <w:p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๑.๑ ตำแหน่งสายงานที่เริ่มต้นจาก ระดับ ๒</w:t>
      </w:r>
      <w:r w:rsidRPr="009015D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จำนวน  ๒  ตำแหน่ง  ๒ อัตรา</w:t>
      </w:r>
    </w:p>
    <w:p w:rsidR="009015DA" w:rsidRPr="009015DA" w:rsidRDefault="009015DA" w:rsidP="009015DA">
      <w:p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9015DA" w:rsidRPr="009015DA" w:rsidRDefault="009015DA" w:rsidP="009015DA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๑. ตำแหน่ง เจ้าพนักงานธุรการ ๒</w:t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</w:p>
    <w:p w:rsidR="009015DA" w:rsidRPr="009015DA" w:rsidRDefault="009015DA" w:rsidP="009015DA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๒. ตำแหน่ง เจ้าพนักงานพัสดุ ๒</w:t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</w:p>
    <w:p w:rsidR="009015DA" w:rsidRPr="009015DA" w:rsidRDefault="009015DA" w:rsidP="009015DA">
      <w:p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๑.๒.ตำแหน่งสายงานที่เริ่มต้นจาก ระดับ  ๓</w:t>
      </w:r>
      <w:r w:rsidRPr="009015D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จำนวน  ๒  ตำแหน่ง ๒  อัตรา</w:t>
      </w:r>
    </w:p>
    <w:p w:rsidR="009015DA" w:rsidRPr="009015DA" w:rsidRDefault="009015DA" w:rsidP="009015DA">
      <w:p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9015DA" w:rsidRPr="009015DA" w:rsidRDefault="009015DA" w:rsidP="009015DA">
      <w:pPr>
        <w:spacing w:after="0" w:line="240" w:lineRule="auto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๑. ตำแหน่ง นักวิชาการเงินและบัญชี ๓</w:t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>จำนวน   ๑  อัตรา</w:t>
      </w:r>
    </w:p>
    <w:p w:rsidR="009015DA" w:rsidRPr="009015DA" w:rsidRDefault="009015DA" w:rsidP="009015DA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๒. ตำแหน่ง  นักวิชาการ</w:t>
      </w:r>
      <w:r w:rsidR="00B85F87">
        <w:rPr>
          <w:rFonts w:ascii="TH SarabunIT๙" w:hAnsi="TH SarabunIT๙" w:cs="TH SarabunIT๙" w:hint="cs"/>
          <w:sz w:val="32"/>
          <w:szCs w:val="32"/>
          <w:cs/>
        </w:rPr>
        <w:t xml:space="preserve">ศึกษา 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210B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="00B85F87">
        <w:rPr>
          <w:rFonts w:ascii="TH SarabunIT๙" w:hAnsi="TH SarabunIT๙" w:cs="TH SarabunIT๙" w:hint="cs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๑  อัตรา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5DA" w:rsidRPr="00B111B5" w:rsidRDefault="009015DA" w:rsidP="009015D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111B5">
        <w:rPr>
          <w:rFonts w:ascii="TH SarabunIT๙" w:hAnsi="TH SarabunIT๙" w:cs="TH SarabunIT๙"/>
          <w:b/>
          <w:bCs/>
          <w:sz w:val="32"/>
          <w:szCs w:val="32"/>
          <w:cs/>
        </w:rPr>
        <w:t>๒.ลักษณะงานที่ปฏิบัติ</w:t>
      </w:r>
    </w:p>
    <w:p w:rsidR="009015DA" w:rsidRPr="009015DA" w:rsidRDefault="009015DA" w:rsidP="009015D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>ลักษณะงานที่ปฏิบัติของแต่ละตำแหน่ง รายละเอียดตามที่ระบุไว้ใน “บัญชีลักษณะงานที่ปฏิบัติ” แนบท้ายประกาศนี้</w:t>
      </w:r>
    </w:p>
    <w:p w:rsidR="009015DA" w:rsidRPr="009015DA" w:rsidRDefault="009015DA" w:rsidP="009015DA">
      <w:pPr>
        <w:spacing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๓.คุณสมบัติทั่วไป และคุณสมบัติเฉพาะตำแหน่ง ของผู้มีสิทธิสมัครสอบ</w:t>
      </w:r>
    </w:p>
    <w:p w:rsidR="009015DA" w:rsidRPr="009015DA" w:rsidRDefault="009015DA" w:rsidP="009015DA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๓.๑ คุณสมบัติทั่วไป</w:t>
      </w:r>
    </w:p>
    <w:p w:rsidR="009015DA" w:rsidRDefault="009015DA" w:rsidP="009015DA">
      <w:pPr>
        <w:spacing w:after="0" w:line="240" w:lineRule="auto"/>
        <w:ind w:firstLine="1797"/>
        <w:jc w:val="both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ผู้สมัครสอบแข่งขันต้องมีคุณสมบัติทั่วไป และไม่มีลักษณะต้องห้าม ตามข้อ ๖ แห่งประกาศคณะกรรมการพนักงานส่วนตำบลจังหวัดอุดรธานี เรื่อง หลักเกณฑ์และเงื่อนไขเกี่ยวกับการบริหารงานบุคคลขององค์การบริหารส่วนตำบล  พ.ศ. ๒๕๔๕  ลงวันที่  ๑๑  พฤศจิกายน  ๒๕๔๕  ดังต่อไปนี้</w:t>
      </w:r>
    </w:p>
    <w:p w:rsidR="00B85F87" w:rsidRDefault="00B85F87" w:rsidP="009015DA">
      <w:pPr>
        <w:spacing w:after="0" w:line="240" w:lineRule="auto"/>
        <w:ind w:firstLine="1797"/>
        <w:jc w:val="both"/>
        <w:rPr>
          <w:rFonts w:ascii="TH SarabunIT๙" w:hAnsi="TH SarabunIT๙" w:cs="TH SarabunIT๙"/>
          <w:sz w:val="32"/>
          <w:szCs w:val="32"/>
        </w:rPr>
      </w:pPr>
    </w:p>
    <w:p w:rsidR="00B85F87" w:rsidRDefault="00B85F87" w:rsidP="009015DA">
      <w:pPr>
        <w:spacing w:after="0" w:line="240" w:lineRule="auto"/>
        <w:ind w:firstLine="1797"/>
        <w:jc w:val="both"/>
        <w:rPr>
          <w:rFonts w:ascii="TH SarabunIT๙" w:hAnsi="TH SarabunIT๙" w:cs="TH SarabunIT๙"/>
          <w:sz w:val="32"/>
          <w:szCs w:val="32"/>
        </w:rPr>
      </w:pPr>
    </w:p>
    <w:p w:rsidR="00B85F87" w:rsidRDefault="00B85F87" w:rsidP="009015DA">
      <w:pPr>
        <w:spacing w:after="0" w:line="240" w:lineRule="auto"/>
        <w:ind w:firstLine="1797"/>
        <w:jc w:val="both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lastRenderedPageBreak/>
        <w:t>-๒-</w:t>
      </w:r>
    </w:p>
    <w:p w:rsidR="009015DA" w:rsidRPr="009015DA" w:rsidRDefault="009015DA" w:rsidP="009015DA">
      <w:pPr>
        <w:spacing w:after="0" w:line="240" w:lineRule="auto"/>
        <w:ind w:firstLine="1797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015DA" w:rsidRPr="009015DA" w:rsidRDefault="009015DA" w:rsidP="00135B6D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มีอายุไม่ต่ำกว่าสิบแปดปีบริบูรณ์   (นับถึงวันปิดรับสมัคร)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เป็นผู้เลื่อมใสในการปกครองระบอบประชาธิปไตย  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ไม่เป็นผู้ดำรงตำแหน่งข้าราชการการเมือง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ไม่เป็นผู้มีร่างกายทุพพลภาพจนไม่สามารถปฏิบัติหน้าที่ได้ ไร้ความสามารถหรือจิตฟั่นเฟือนไม่สมประกอบ หรือเป็นโรคตามที่คณะกรรมการกลางพนักงานส่วนตำบล(ก.</w:t>
      </w:r>
      <w:proofErr w:type="spellStart"/>
      <w:r w:rsidRPr="009015D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015DA">
        <w:rPr>
          <w:rFonts w:ascii="TH SarabunIT๙" w:hAnsi="TH SarabunIT๙" w:cs="TH SarabunIT๙"/>
          <w:sz w:val="32"/>
          <w:szCs w:val="32"/>
          <w:cs/>
        </w:rPr>
        <w:t>.)กำหนด ดังนี้</w:t>
      </w:r>
    </w:p>
    <w:p w:rsidR="009015DA" w:rsidRPr="009015DA" w:rsidRDefault="009015DA" w:rsidP="009015DA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โรคเรื้อนในระยะติดต่อหรือในระยะที่ปรากฏอาการเป็นที่น่ารังเกียจแก่สังคม</w:t>
      </w:r>
    </w:p>
    <w:p w:rsidR="009015DA" w:rsidRPr="009015DA" w:rsidRDefault="009015DA" w:rsidP="009015DA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9015DA" w:rsidRPr="009015DA" w:rsidRDefault="009015DA" w:rsidP="009015DA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โรคเท้าช้างในระยะที่ปรากฏอาการเป็นที่น่ารังเกียจแก่สังคม</w:t>
      </w:r>
    </w:p>
    <w:p w:rsidR="009015DA" w:rsidRPr="009015DA" w:rsidRDefault="009015DA" w:rsidP="009015DA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9015DA" w:rsidRPr="009015DA" w:rsidRDefault="009015DA" w:rsidP="009015DA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ไม่เป็นผู้อยู่ระหว่างถูกสั่งให้พักราชการ 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หรือหลักเกณฑ์และวิธีการเกี่ยวกับการบริหารงานบุคคลของพนักงานส่วนตำบล ตามกฎหมายว่าด้วยระเบียบบริหารงานบุคคลส่วนท้องถิ่น หรือตามกฎหมายอื่น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ไม่เป็นผู้บกพร่องในศีลธรรมอันดี จนเป็นที่รังเกียจของสังคม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ไม่เป็นกรรมการพรรคการเมือง หรือเจ้าหน้าที่ในพรรคการเมือง</w:t>
      </w:r>
    </w:p>
    <w:p w:rsidR="009015DA" w:rsidRPr="009015DA" w:rsidRDefault="009015DA" w:rsidP="009015DA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9015DA" w:rsidRPr="009015DA" w:rsidRDefault="009015DA" w:rsidP="00B85F87">
      <w:pPr>
        <w:spacing w:after="0" w:line="240" w:lineRule="auto"/>
        <w:ind w:left="1767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(๑๐) ไม่เป็นผู้เคยต้องรับโทษจำคุก โดยคำพิพากษาถึงที่สุดให้จำคุกเพราะกระทำความผิด </w:t>
      </w:r>
      <w:r w:rsidR="00B85F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015DA">
        <w:rPr>
          <w:rFonts w:ascii="TH SarabunIT๙" w:hAnsi="TH SarabunIT๙" w:cs="TH SarabunIT๙"/>
          <w:sz w:val="32"/>
          <w:szCs w:val="32"/>
          <w:cs/>
        </w:rPr>
        <w:t>ทางอาญา เว้นแต่เป็นโทษสำหรับความผิดที่ได้กระทำโดยประมาทหรือความผิดลหุโทษ</w:t>
      </w:r>
    </w:p>
    <w:p w:rsidR="009015DA" w:rsidRPr="009015DA" w:rsidRDefault="009015DA" w:rsidP="009015DA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(๑๑)ไม่เป็นผู้เคยถูกลงโทษให้ออก ปลดออก หรือไล่ออกจากรัฐวิสาหกิจ หรือหน่วยงาน</w:t>
      </w:r>
    </w:p>
    <w:p w:rsidR="009015DA" w:rsidRPr="009015DA" w:rsidRDefault="009015DA" w:rsidP="009015DA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อื่นของรัฐ</w:t>
      </w:r>
    </w:p>
    <w:p w:rsidR="009015DA" w:rsidRPr="009015DA" w:rsidRDefault="009015DA" w:rsidP="009015DA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(๑๒)ไม่เป็นผู้เคยถูกลงโทษให้ออก หรือปลดออก เพราะกระทำผิดวินัยตามมาตรฐาน       ทั่วไป หรือหลักเกณฑ์และวิธีการเกี่ยวกับการบริหารบุคคลของพนักงานส่วนตำบล       ตามกฎหมายว่าด้วยระเบียบบริหารงานบุคคลส่วนท้องถิ่น หรือตามกฎหมายอื่น</w:t>
      </w:r>
    </w:p>
    <w:p w:rsidR="009015DA" w:rsidRPr="009015DA" w:rsidRDefault="009015DA" w:rsidP="009015DA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(๑๓)ไม่เป็นผู้เคยถูกลงโทษไล่ออก เพราะกระทำผิดวินัยตามมาตรฐานทั่วไป หรือหลักเกณฑ์และวิธีการเกี่ยวกับการบริหารงานบุคคลของพนักงานส่วนตำบล ตาม กฎหมายว่าด้วยระเบียบงานบุคคลส่วนท้องถิ่น หรือตามกฎหมายอื่น</w:t>
      </w:r>
    </w:p>
    <w:p w:rsidR="00896F7E" w:rsidRDefault="009015DA" w:rsidP="00896F7E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(๑๔)ไม่เป็นผู้เคยกระทำการทุจริตในการสอบเข้ารับราชการ</w:t>
      </w:r>
    </w:p>
    <w:p w:rsidR="009015DA" w:rsidRPr="009015DA" w:rsidRDefault="009015DA" w:rsidP="00896F7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ผู้ที่จะเข้ารับราชการเป็นพนักงานส่วนตำบล ซึ่งขาดคุณสมบัติ หรื</w:t>
      </w:r>
      <w:r w:rsidR="00B85F87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015DA">
        <w:rPr>
          <w:rFonts w:ascii="TH SarabunIT๙" w:hAnsi="TH SarabunIT๙" w:cs="TH SarabunIT๙"/>
          <w:sz w:val="32"/>
          <w:szCs w:val="32"/>
          <w:cs/>
        </w:rPr>
        <w:t>มีลักษณะต้องห้ามตาม</w:t>
      </w:r>
      <w:r w:rsidR="00896F7E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ข้อ ๓.๑ คณะกรรมการพนักงานส่วนตำบลจังหวัดอุดรธานี อาจพิจารณายกเว้นให้สามารถเข้ารับราชการเป็นพนักงานส่วนตำบลได้ในกรณีดังนี้</w:t>
      </w:r>
    </w:p>
    <w:p w:rsidR="009015DA" w:rsidRPr="009015DA" w:rsidRDefault="009015DA" w:rsidP="009015DA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ผู้ซึ่งขาดคุณสมบัติตามข้อ (๗) (๙) (๑๐) หรือ (๑๔)</w:t>
      </w:r>
    </w:p>
    <w:p w:rsidR="009015DA" w:rsidRDefault="009015DA" w:rsidP="009015DA">
      <w:pPr>
        <w:spacing w:after="0" w:line="240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 w:rsidRPr="009015DA">
        <w:rPr>
          <w:rFonts w:ascii="TH SarabunIT๙" w:hAnsi="TH SarabunIT๙" w:cs="TH SarabunIT๙"/>
          <w:sz w:val="32"/>
          <w:szCs w:val="32"/>
          <w:cs/>
        </w:rPr>
        <w:t>ผู้ซึ่งขาดคุณสมบัติ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>/...</w:t>
      </w:r>
    </w:p>
    <w:p w:rsidR="009015DA" w:rsidRDefault="009015DA" w:rsidP="009015DA">
      <w:pPr>
        <w:spacing w:after="0" w:line="240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</w:p>
    <w:p w:rsidR="009015DA" w:rsidRDefault="009015DA" w:rsidP="009015DA">
      <w:pPr>
        <w:spacing w:after="0" w:line="240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</w:p>
    <w:p w:rsidR="00B85F87" w:rsidRDefault="00B85F87" w:rsidP="00135B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5F87" w:rsidRDefault="00B85F87" w:rsidP="00135B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15DA" w:rsidRDefault="00135B6D" w:rsidP="00135B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9015DA" w:rsidRDefault="009015DA" w:rsidP="009015DA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9015DA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ผู้ซึ่งขาดคุณสมบัติตามข้อ (๑๑) หรือ (๑๒) ซึ่งได้ออกจากงาน หรือราชการเกินสองปีแล้ว และมิใช่กรณีออกเพราะกระทำผิดในกรณีทุจริตต่อหน้าที่</w:t>
      </w:r>
    </w:p>
    <w:p w:rsidR="009015DA" w:rsidRPr="009015DA" w:rsidRDefault="009015DA" w:rsidP="009015DA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ผู้ซึ่งขาดคุณสมบัติตามข้อ (๑๓) ซึ่งได้ออกจากงาน หรือราชการเกินสามปีแล้ว และมิใช่กรณีออกเพราะการะทำผิดในกรณีทุจริตต่อหน้าที่</w:t>
      </w:r>
    </w:p>
    <w:p w:rsidR="009015DA" w:rsidRPr="009015DA" w:rsidRDefault="009015DA" w:rsidP="009015DA">
      <w:pPr>
        <w:tabs>
          <w:tab w:val="left" w:pos="1418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   สำหรับพระภิกษุ หรือสามเณร ทางราชการไม่สามารถรับสมัครสอบและไม่อาจให้เข้าสอบแข่งขันเพื่อบรรจุและแต่งตั้งเป็นพนักงานส่วนตำบลได้ ทั้งนี้ ตามหนังสือสำนักงาน </w:t>
      </w:r>
      <w:proofErr w:type="spellStart"/>
      <w:r w:rsidRPr="009015DA">
        <w:rPr>
          <w:rFonts w:ascii="TH SarabunIT๙" w:hAnsi="TH SarabunIT๙" w:cs="TH SarabunIT๙"/>
          <w:sz w:val="32"/>
          <w:szCs w:val="32"/>
          <w:cs/>
        </w:rPr>
        <w:t>ก.พ</w:t>
      </w:r>
      <w:proofErr w:type="spellEnd"/>
      <w:r w:rsidRPr="009015DA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 w:rsidRPr="009015DA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9015DA">
        <w:rPr>
          <w:rFonts w:ascii="TH SarabunIT๙" w:hAnsi="TH SarabunIT๙" w:cs="TH SarabunIT๙"/>
          <w:sz w:val="32"/>
          <w:szCs w:val="32"/>
          <w:cs/>
        </w:rPr>
        <w:t xml:space="preserve"> ๐๙๐๔/ว๙  ลงวันที่ ๑๗ พฤศจิกายน ๒๕๑๐ หนังสือสำนักงาน </w:t>
      </w:r>
      <w:proofErr w:type="spellStart"/>
      <w:r w:rsidRPr="009015DA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9015DA">
        <w:rPr>
          <w:rFonts w:ascii="TH SarabunIT๙" w:hAnsi="TH SarabunIT๙" w:cs="TH SarabunIT๙"/>
          <w:sz w:val="32"/>
          <w:szCs w:val="32"/>
          <w:cs/>
        </w:rPr>
        <w:t xml:space="preserve">  ด่วนมาก ที่ มท. ๐๓๑๑/ว๕๖๒๖ </w:t>
      </w:r>
      <w:r w:rsidR="00896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ลง</w:t>
      </w:r>
      <w:r w:rsidR="00896F7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9015DA">
        <w:rPr>
          <w:rFonts w:ascii="TH SarabunIT๙" w:hAnsi="TH SarabunIT๙" w:cs="TH SarabunIT๙"/>
          <w:sz w:val="32"/>
          <w:szCs w:val="32"/>
          <w:cs/>
        </w:rPr>
        <w:t>๒๓ มกราคม ๒๕๒๑ และตามความในข้อ ๕ ของคำสั่งมหาเถรสมาคม ลงวันที่  ๑๗ มีนาคม ๒๕๓๘</w:t>
      </w:r>
    </w:p>
    <w:p w:rsidR="009015DA" w:rsidRPr="009015DA" w:rsidRDefault="009015DA" w:rsidP="009015DA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๓.๒ คุณสมบัติเฉพาะสำหรับตำแหน่ง</w:t>
      </w:r>
    </w:p>
    <w:p w:rsidR="009015DA" w:rsidRPr="009015DA" w:rsidRDefault="009015DA" w:rsidP="009015DA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>ผู้สมัครสอบแข่งขันต้องมีคุณวุฒิการศึกษาที่ตรงตามคุณสมบัติสำหรับตำแหน่งที่สมัครสอบ รายละเอียดตามที่ระบุไว้ใน “ภาคผนวก ก” แนบท้ายประกาศนี้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๔. อัตราเงินเดือนที่จะได้รับสำหรับตำแหน่งตามคุณวุฒิที่ประกาศรับสมัครสอบ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   ๔</w:t>
      </w:r>
      <w:r w:rsidR="00135B6D">
        <w:rPr>
          <w:rFonts w:ascii="TH SarabunIT๙" w:hAnsi="TH SarabunIT๙" w:cs="TH SarabunIT๙"/>
          <w:sz w:val="32"/>
          <w:szCs w:val="32"/>
          <w:cs/>
        </w:rPr>
        <w:t>.๑</w:t>
      </w:r>
      <w:r w:rsidR="00135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ผู้ที่สอบแข่งขันได้ และได้รับการบรรจุแต่งตั้งให้ดำรงตำแหน่งในระดับ ๒ จะได้รับเงินเดือนตามคุณวุฒิ ดังนี้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(๑) คุณวุฒิประกาศนียบัตรวิชาชีพเทคนิค/อนุปริญญา ๒ ปี จะได้รับเงินเดือน อันดับ ท.๒  ขั้น  </w:t>
      </w:r>
      <w:r w:rsidRPr="00135B6D">
        <w:rPr>
          <w:rFonts w:ascii="TH SarabunIT๙" w:hAnsi="TH SarabunIT๙" w:cs="TH SarabunIT๙"/>
          <w:sz w:val="32"/>
          <w:szCs w:val="32"/>
          <w:cs/>
        </w:rPr>
        <w:t>๑๐,๘๘๐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(๒) คุณวุฒิประกาศนียบัตรวิชาชีพชั้นสูง จะได้รับเงินเดือน อันดับ ท.๒ 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ขั้น  ๑๑</w:t>
      </w:r>
      <w:r w:rsidRPr="009015DA">
        <w:rPr>
          <w:rFonts w:ascii="TH SarabunIT๙" w:hAnsi="TH SarabunIT๙" w:cs="TH SarabunIT๙"/>
          <w:sz w:val="32"/>
          <w:szCs w:val="32"/>
        </w:rPr>
        <w:t>,</w:t>
      </w:r>
      <w:r w:rsidRPr="009015DA">
        <w:rPr>
          <w:rFonts w:ascii="TH SarabunIT๙" w:hAnsi="TH SarabunIT๙" w:cs="TH SarabunIT๙"/>
          <w:sz w:val="32"/>
          <w:szCs w:val="32"/>
          <w:cs/>
        </w:rPr>
        <w:t>๕๑๐ บาท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9015DA">
        <w:rPr>
          <w:rFonts w:ascii="TH SarabunIT๙" w:hAnsi="TH SarabunIT๙" w:cs="TH SarabunIT๙"/>
          <w:sz w:val="32"/>
          <w:szCs w:val="32"/>
          <w:cs/>
        </w:rPr>
        <w:t>๔</w:t>
      </w:r>
      <w:r w:rsidR="00135B6D">
        <w:rPr>
          <w:rFonts w:ascii="TH SarabunIT๙" w:hAnsi="TH SarabunIT๙" w:cs="TH SarabunIT๙"/>
          <w:sz w:val="32"/>
          <w:szCs w:val="32"/>
          <w:cs/>
        </w:rPr>
        <w:t>.</w:t>
      </w:r>
      <w:r w:rsidR="00135B6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ผู้ที่สอบแข่งขันได้ และได้รับการบรรจุแต่งตั้งให้ดำรงตำแหน่งในระดับ ๓ จะได้รับเงินเดือนตามคุณวุฒิปริญญาตรี (หลักสูตร ๔  ปี)  จะได้รับเงินเดือน  อันดับ  ท.๓  ขั้น  </w:t>
      </w:r>
      <w:r w:rsidRPr="00135B6D">
        <w:rPr>
          <w:rFonts w:ascii="TH SarabunIT๙" w:hAnsi="TH SarabunIT๙" w:cs="TH SarabunIT๙"/>
          <w:sz w:val="32"/>
          <w:szCs w:val="32"/>
          <w:cs/>
        </w:rPr>
        <w:t>๑๕,๐๖๐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9015DA" w:rsidRPr="009015DA" w:rsidRDefault="009015DA" w:rsidP="009015DA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๕. การรับสมัครสอบ</w:t>
      </w:r>
    </w:p>
    <w:p w:rsidR="009015DA" w:rsidRPr="0031219C" w:rsidRDefault="009015DA" w:rsidP="00135B6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๕.๑ ผู้มีความประสงค์จะสมัครสอบ สามารถขอและยื่นใบสมัครสอบพร้อมหลักฐานด้วยตนเองได้ที่ ที่ทำการองค์การบริหารส่วนตำบลนาชุมแสง อำเภอทุ่งฝน  จังหวัดอุดรธานี ตั้งแต่วันที่ </w:t>
      </w:r>
      <w:r w:rsidRPr="00B85F87">
        <w:rPr>
          <w:rFonts w:ascii="TH SarabunIT๙" w:hAnsi="TH SarabunIT๙" w:cs="TH SarabunIT๙"/>
          <w:sz w:val="32"/>
          <w:szCs w:val="32"/>
          <w:cs/>
        </w:rPr>
        <w:t>๑</w:t>
      </w:r>
      <w:r w:rsidR="00B85F87" w:rsidRPr="00B85F87">
        <w:rPr>
          <w:rFonts w:ascii="TH SarabunIT๙" w:hAnsi="TH SarabunIT๙" w:cs="TH SarabunIT๙" w:hint="cs"/>
          <w:sz w:val="32"/>
          <w:szCs w:val="32"/>
          <w:cs/>
        </w:rPr>
        <w:t xml:space="preserve">๑ มกราคม </w:t>
      </w:r>
      <w:r w:rsidR="00B85F87" w:rsidRPr="00B85F87">
        <w:rPr>
          <w:rFonts w:ascii="TH SarabunIT๙" w:hAnsi="TH SarabunIT๙" w:cs="TH SarabunIT๙"/>
          <w:sz w:val="32"/>
          <w:szCs w:val="32"/>
          <w:cs/>
        </w:rPr>
        <w:t xml:space="preserve"> - ๒</w:t>
      </w:r>
      <w:r w:rsidR="00B85F87" w:rsidRPr="00B85F87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B85F87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8D064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85F87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๐๘.๓๐ – ๑๖.๓๐ น. ในวันและเวลาราชการ (เว้นวันหยุดราชการ</w:t>
      </w:r>
      <w:r w:rsidRPr="009015DA">
        <w:rPr>
          <w:rFonts w:ascii="TH SarabunIT๙" w:hAnsi="TH SarabunIT๙" w:cs="TH SarabunIT๙"/>
          <w:sz w:val="32"/>
          <w:szCs w:val="32"/>
          <w:cs/>
        </w:rPr>
        <w:t>)  โดยยื่นใบสมัครได้ ณ สำนักงานองค์การบริหารส่วนตำบลนาชุมแสง  อำเภอทุ่งฝน  จังหวัดอุดรธานี  หรือสอบถามทางโทรศัพท์ หมายเลข ๐๔๒-</w:t>
      </w:r>
      <w:r w:rsidR="00135B6D">
        <w:rPr>
          <w:rFonts w:ascii="TH SarabunIT๙" w:hAnsi="TH SarabunIT๙" w:cs="TH SarabunIT๙" w:hint="cs"/>
          <w:sz w:val="32"/>
          <w:szCs w:val="32"/>
          <w:cs/>
        </w:rPr>
        <w:t>๒๑๙๙๑๔</w:t>
      </w:r>
      <w:r w:rsidR="003121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 w:rsidR="0031219C" w:rsidRPr="00DA4DAD">
        <w:rPr>
          <w:rFonts w:ascii="TH SarabunPSK" w:hAnsi="TH SarabunPSK" w:cs="TH SarabunPSK"/>
          <w:sz w:val="32"/>
          <w:szCs w:val="32"/>
          <w:cs/>
        </w:rPr>
        <w:t>สามารถตรวจสอบรายละเอียดได้ที่เว็บไซด์</w:t>
      </w:r>
      <w:r w:rsidR="00312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19C" w:rsidRPr="0031219C">
        <w:rPr>
          <w:rFonts w:ascii="TH SarabunPSK" w:hAnsi="TH SarabunPSK" w:cs="TH SarabunPSK"/>
          <w:sz w:val="32"/>
          <w:szCs w:val="32"/>
          <w:u w:val="single"/>
        </w:rPr>
        <w:t>WWW.nachumsaeng-ud.go.th</w:t>
      </w:r>
    </w:p>
    <w:p w:rsidR="009015DA" w:rsidRPr="009015DA" w:rsidRDefault="009015DA" w:rsidP="009015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๕.๒ ค่าธรรมเนียมสอบ</w:t>
      </w:r>
    </w:p>
    <w:p w:rsidR="009015DA" w:rsidRPr="009015DA" w:rsidRDefault="009015DA" w:rsidP="009015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ผู้สมัครสอบแข่งขันต้องเสียค่าธรรมเนียมในการสมัครสอบภาคความรู้ความสามารถทั่วไป (ภาค ก.) ภาคความรู้ความสามารถเฉพาะสำหรับตำแหน่งภาค (ภาค ข) และภาคความเหมาะสมกับตำแหน่ง(ภาค ค) ดังนี้</w:t>
      </w:r>
    </w:p>
    <w:p w:rsidR="009015DA" w:rsidRPr="00896F7E" w:rsidRDefault="009015DA" w:rsidP="009015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="00135B6D">
        <w:rPr>
          <w:rFonts w:ascii="TH SarabunIT๙" w:hAnsi="TH SarabunIT๙" w:cs="TH SarabunIT๙"/>
          <w:sz w:val="32"/>
          <w:szCs w:val="32"/>
          <w:cs/>
        </w:rPr>
        <w:t xml:space="preserve">ตำแหน่งสายงานที่เริ่มต้นระดับ </w:t>
      </w:r>
      <w:r w:rsidR="00135B6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ค่าธรรมเนียมสอบ</w:t>
      </w:r>
      <w:r w:rsidRPr="00896F7E">
        <w:rPr>
          <w:rFonts w:ascii="TH SarabunIT๙" w:hAnsi="TH SarabunIT๙" w:cs="TH SarabunIT๙"/>
          <w:sz w:val="32"/>
          <w:szCs w:val="32"/>
          <w:cs/>
        </w:rPr>
        <w:t>คนละ ๓๐๐ บาท</w:t>
      </w:r>
    </w:p>
    <w:p w:rsidR="009015DA" w:rsidRPr="00896F7E" w:rsidRDefault="009015DA" w:rsidP="009015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F7E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="00135B6D" w:rsidRPr="00896F7E">
        <w:rPr>
          <w:rFonts w:ascii="TH SarabunIT๙" w:hAnsi="TH SarabunIT๙" w:cs="TH SarabunIT๙"/>
          <w:sz w:val="32"/>
          <w:szCs w:val="32"/>
          <w:cs/>
        </w:rPr>
        <w:t xml:space="preserve"> ตำแหน่งสายงานที่เริ่มต้นระดับ </w:t>
      </w:r>
      <w:r w:rsidR="00135B6D" w:rsidRPr="00896F7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96F7E">
        <w:rPr>
          <w:rFonts w:ascii="TH SarabunIT๙" w:hAnsi="TH SarabunIT๙" w:cs="TH SarabunIT๙"/>
          <w:sz w:val="32"/>
          <w:szCs w:val="32"/>
          <w:cs/>
        </w:rPr>
        <w:t xml:space="preserve"> ค่าธรรมเนียมสอบคนละ ๓๐๐ บาท</w:t>
      </w:r>
    </w:p>
    <w:p w:rsidR="00135B6D" w:rsidRDefault="009015DA" w:rsidP="00135B6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  ค่าธรรมเนียมสอบจะไม่จ่ายคืนให้ไม่ว่ากรณีใดๆทั้งสิ้น</w:t>
      </w:r>
    </w:p>
    <w:p w:rsidR="009015DA" w:rsidRPr="009015DA" w:rsidRDefault="00135B6D" w:rsidP="00135B6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15DA"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๕.๓เอกสารและหลักฐานที่จะต้องนำมายื่นในการสมัครสอบแข่งขัน</w:t>
      </w:r>
    </w:p>
    <w:p w:rsidR="009015DA" w:rsidRPr="009015DA" w:rsidRDefault="009015DA" w:rsidP="009015D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  <w:t>ผู้สมัครต้องกรอกข้อความในใบสมัคร และบัตรประจำตัวสอบด้วยลายมือตนเอง และยื่นใบสมัครด้วยตนเองต่อเจ้าหน้าที่รับสมัคร พร้อมเอกสารและหลักฐาน ดังต่อไปนี้</w:t>
      </w:r>
    </w:p>
    <w:p w:rsidR="009015DA" w:rsidRDefault="009015DA" w:rsidP="009015DA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ใบสมัครสอบ ที่ลงลายมือชื่อในใบสมัครให้ครบถ้วน</w:t>
      </w:r>
    </w:p>
    <w:p w:rsidR="00135B6D" w:rsidRDefault="00135B6D" w:rsidP="00135B6D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 w:rsidRPr="00135B6D">
        <w:rPr>
          <w:rFonts w:ascii="TH SarabunIT๙" w:hAnsi="TH SarabunIT๙" w:cs="TH SarabunIT๙"/>
          <w:sz w:val="32"/>
          <w:szCs w:val="32"/>
          <w:cs/>
        </w:rPr>
        <w:t>รูปถ่ายหน้าตรง</w:t>
      </w:r>
      <w:r>
        <w:rPr>
          <w:rFonts w:ascii="TH SarabunIT๙" w:hAnsi="TH SarabunIT๙" w:cs="TH SarabunIT๙" w:hint="cs"/>
          <w:sz w:val="32"/>
          <w:szCs w:val="32"/>
          <w:cs/>
        </w:rPr>
        <w:t>/...</w:t>
      </w:r>
    </w:p>
    <w:p w:rsidR="00135B6D" w:rsidRDefault="00135B6D" w:rsidP="00135B6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B6D" w:rsidRDefault="00135B6D" w:rsidP="00135B6D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135B6D" w:rsidRPr="00135B6D" w:rsidRDefault="00135B6D" w:rsidP="00135B6D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015DA" w:rsidRPr="00135B6D" w:rsidRDefault="009015DA" w:rsidP="00135B6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5B6D">
        <w:rPr>
          <w:rFonts w:ascii="TH SarabunIT๙" w:hAnsi="TH SarabunIT๙" w:cs="TH SarabunIT๙"/>
          <w:sz w:val="32"/>
          <w:szCs w:val="32"/>
          <w:cs/>
        </w:rPr>
        <w:t>รูปถ่ายหน้าตรงไม่สวมหมวก และไม่ใส่แว่นตาดำ ขนาด ๑ นิ้ว ถ่ายครั้งเดียวกัน ไม่เกิน    ๖ เดือน (นับถึงวันปิดรับสมัครสอบ) จำนวน  ๔  รูป และให้ผู้สมัครเขียนชื่อ – สกุล ตำแหน่งที่สมัครหลังรูปถ่ายด้วยตัวบรรจง  โดยให้ผู้สมัครติดรูปถ่ายในใบสมัคร จำนวน   ๑ รูป และบัตรประจำตัวสอบ  จำนวน ๓  รูป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สำเนาบัตรประจำตัวประชาชนหรือบัตรประจำตัวเจ้าหน้าที่ของรัฐเท่านั้น ซึ่งปรากฏเลขประจำตัวประชาชน ๑๓ หลักชัดเจน พร้อมรับรองสำเนาถูกต้อง จำนวน ๑ ฉบับ 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สำเนาทะเบียนบ้าน พร้อมรับรองสำเนาถูกต้อง จำนวน ๑ ฉบับ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สำเนาประกาศนียบัตร/ปริญญาบัตร และหรือระเบียนแสดงผลการเรียน (</w:t>
      </w:r>
      <w:r w:rsidRPr="009015DA">
        <w:rPr>
          <w:rFonts w:ascii="TH SarabunIT๙" w:hAnsi="TH SarabunIT๙" w:cs="TH SarabunIT๙"/>
          <w:sz w:val="32"/>
          <w:szCs w:val="32"/>
        </w:rPr>
        <w:t>Transcript</w:t>
      </w:r>
      <w:r w:rsidRPr="009015DA">
        <w:rPr>
          <w:rFonts w:ascii="TH SarabunIT๙" w:hAnsi="TH SarabunIT๙" w:cs="TH SarabunIT๙"/>
          <w:sz w:val="32"/>
          <w:szCs w:val="32"/>
          <w:cs/>
        </w:rPr>
        <w:t>)   โดยผู้สมัครสอบจะต้องสำเร็จการศึกษาและได้รับอนุมัติจากผู้มีอำนาจอนุมัติภายในวันที่ปิดรับสมัคร   กรณีหลักฐาน ทางการศึกษาเป็นภาษาต่างประเทศให้แนบฉบับที่แปลเป็นภาษาไทย  จำนวน ๑ ฉบับ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สำเนาใบรับรองผลการตรวจเลือกทหารกองเกินเข้ากองประจำการ (สด.๔๓)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หรือหนังสือลงบัญชีทหารกองเกิน (สด.๙) 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พร้อมแสดงฉบับจริง  (เฉพาะผู้สมัครสอบที่เป็นชาย)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ใบรับรองแพทย์ แสดงว่าไม่เป็นโรคต้องห้ามตามกฎหมาย ก.พ. ฉบับที่ ๓ (พ.ศ. ๒๕๓๕) หรือตามประกาศที่คณะกรรมการพนักงานส่วนตำบลกำหนด ซึ่งออกให้ไม่เกิน ๑ เดือน(ฉบับจริง) นับตั้งแต่วันตรวจร่างกาย  จำนวน ๑ ฉบับ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สำเนาเอกสารอื่นๆ เช่น ทะเบียนสมรส  ใบเปลี่ยนชื่อตัว ชื่อสกุล (ถ้ามี)  จำนวน ๑ ฉบับ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ผู้สมัครที่เป็นเจ้าหน้าที่ของรัฐ หรือเป็นลูกจ้างของหน่วยงานราชการต้องมีหนังสือรับรองของผู้บังคับบัญชา เพื่อประกอบการสมัครสอบ</w:t>
      </w:r>
    </w:p>
    <w:p w:rsidR="009015DA" w:rsidRPr="00135B6D" w:rsidRDefault="009015DA" w:rsidP="00135B6D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ผู้สมัครที่เป็นข้าราชการประเภทอื่น หรือข้าราชการส่วนท้องถิ่นอื่นประสงค์จะสมัครสอบแข่งขันในตำแหน่งที่มีระดับไม่สูงกว่าตำแหน่งที่ตนดำรงตำแหน่งอยู่ และใช้วุฒิเดียวกับตำแหน่งที่ตนดำรงอยู่ จะต้องนำหนังสือรับรองจากผู้บังคับบัญชา ซึ่งเป็นผู้มีอำนาจบรรจุแต่งตั้งอนุญาตให้มาสมัครสอบ  หากผู้สมัครสอบรายใดไม่นำหนังสืออนุญาต</w:t>
      </w:r>
      <w:r w:rsidRPr="00135B6D">
        <w:rPr>
          <w:rFonts w:ascii="TH SarabunIT๙" w:hAnsi="TH SarabunIT๙" w:cs="TH SarabunIT๙"/>
          <w:sz w:val="32"/>
          <w:szCs w:val="32"/>
          <w:cs/>
        </w:rPr>
        <w:t>ดังกล่าวมายื่นพร้อมใบสมัคร จะไม่มีสิทธิสมัครสอบ หรือถ้าเป็นผู้สอบแข่งขันได้  จะถูกยกเลิกการขึ้นบัญชีผู้สอบแข่งขันได้</w:t>
      </w:r>
      <w:r w:rsidRPr="00135B6D">
        <w:rPr>
          <w:rFonts w:ascii="TH SarabunIT๙" w:hAnsi="TH SarabunIT๙" w:cs="TH SarabunIT๙"/>
          <w:sz w:val="32"/>
          <w:szCs w:val="32"/>
        </w:rPr>
        <w:t xml:space="preserve"> </w:t>
      </w:r>
      <w:r w:rsidRPr="00135B6D">
        <w:rPr>
          <w:rFonts w:ascii="TH SarabunIT๙" w:hAnsi="TH SarabunIT๙" w:cs="TH SarabunIT๙"/>
          <w:sz w:val="32"/>
          <w:szCs w:val="32"/>
          <w:cs/>
        </w:rPr>
        <w:t xml:space="preserve">ผู้สอบแข่งขันจะเรียกร้องสิทธิ์ใดๆ ไม่ได้ </w:t>
      </w:r>
    </w:p>
    <w:p w:rsidR="009015DA" w:rsidRPr="009015DA" w:rsidRDefault="009015DA" w:rsidP="009015DA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สำเนาเอกสารทุกชนิด </w:t>
      </w:r>
      <w:r w:rsidRPr="00901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ให้ใช้กระดาษ </w:t>
      </w:r>
      <w:r w:rsidRPr="009015DA">
        <w:rPr>
          <w:rFonts w:ascii="TH SarabunIT๙" w:hAnsi="TH SarabunIT๙" w:cs="TH SarabunIT๙"/>
          <w:b/>
          <w:bCs/>
          <w:sz w:val="32"/>
          <w:szCs w:val="32"/>
          <w:u w:val="single"/>
        </w:rPr>
        <w:t>A</w:t>
      </w:r>
      <w:r w:rsidRPr="009015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 เท่านั้น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และให้ผู้สมัครเขียนคำรับรองว่า </w:t>
      </w:r>
      <w:r w:rsidRPr="009015DA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Pr="009015DA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9015DA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9015DA">
        <w:rPr>
          <w:rFonts w:ascii="TH SarabunIT๙" w:hAnsi="TH SarabunIT๙" w:cs="TH SarabunIT๙"/>
          <w:sz w:val="32"/>
          <w:szCs w:val="32"/>
        </w:rPr>
        <w:t xml:space="preserve">”  </w:t>
      </w:r>
      <w:r w:rsidRPr="009015DA">
        <w:rPr>
          <w:rFonts w:ascii="TH SarabunIT๙" w:hAnsi="TH SarabunIT๙" w:cs="TH SarabunIT๙"/>
          <w:sz w:val="32"/>
          <w:szCs w:val="32"/>
          <w:cs/>
        </w:rPr>
        <w:t>ลงชื่อ  วันที่/เดือน/ปี  ของสำเนาเอกสารทุกฉบับ</w:t>
      </w:r>
    </w:p>
    <w:p w:rsidR="009015DA" w:rsidRPr="009015DA" w:rsidRDefault="009015DA" w:rsidP="009015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ผู้สมัครจะต้องรับ</w:t>
      </w:r>
      <w:r w:rsidR="00406AF7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015DA">
        <w:rPr>
          <w:rFonts w:ascii="TH SarabunIT๙" w:hAnsi="TH SarabunIT๙" w:cs="TH SarabunIT๙"/>
          <w:sz w:val="32"/>
          <w:szCs w:val="32"/>
          <w:cs/>
        </w:rPr>
        <w:t>ว่า ตนเองเป็นผู้มีคุณสมบัติทั่วไปและคุณสมบัติเฉพาะสำหรับตำแหน่งที่สมัครสอบตรงตามที่ประกาศรับสมัครสอบ หากปรากฏภายหลังว่าผู้สมัครรายใดมีคุณสมบัติไม่ตรงตามที่กำหนดไว้ในการรับสมัครสอบแข่งขันให้ถือว่าผู้สมัครสอบรายนั้นขาดคุณสมบัติในการสมัครสอบและไม่มีสิทธิได้รับการบรรจุแต่งตั้งให้ดำรงตำแหน่งที่สอบแข่งขันได้ และผู้สมัครสอบจะต้องกรอกรายละเอียดต่างๆ ใน     ใบสมัคร  พร้อมทั้งยื่นและแสดงหลักฐานตามวัน เวลา และสถานที่ ที่กำหนด ในกรณีที่มีการผิดพลาดอันเกิดจากผู้สมัครกรอกหลักฐานการสมัคร หรือยื่นเอกสารไม่ครบถ้วน จะถือว่าเป็นผู้ขาดคุณสมบัติในการสมัครสอบ และหากมีกรณีการปลอมแปลงเอกสารที่ใช้สมัครสอบจะถูกดำเนินคดีตามกฎหมาย</w:t>
      </w:r>
    </w:p>
    <w:p w:rsidR="009015DA" w:rsidRPr="00270965" w:rsidRDefault="009015DA" w:rsidP="009015DA">
      <w:pPr>
        <w:tabs>
          <w:tab w:val="left" w:pos="1418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0965">
        <w:rPr>
          <w:rFonts w:ascii="TH SarabunIT๙" w:hAnsi="TH SarabunIT๙" w:cs="TH SarabunIT๙"/>
          <w:b/>
          <w:bCs/>
          <w:sz w:val="32"/>
          <w:szCs w:val="32"/>
          <w:cs/>
        </w:rPr>
        <w:t>๖เงื่อนไขการรับสมัครสอบ</w:t>
      </w:r>
    </w:p>
    <w:p w:rsidR="00135B6D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>๖.๑.ผู้สมัครสอบจะต้องเป็นผู้มีวุฒิการศึกษาตรงตามคุณสมบัติเฉพาะสำหรับตำแหน่งของผู้มี</w:t>
      </w:r>
    </w:p>
    <w:p w:rsidR="00135B6D" w:rsidRDefault="00135B6D" w:rsidP="00135B6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สิทธิสมัครสอบ</w:t>
      </w:r>
      <w:r>
        <w:rPr>
          <w:rFonts w:ascii="TH SarabunIT๙" w:hAnsi="TH SarabunIT๙" w:cs="TH SarabunIT๙" w:hint="cs"/>
          <w:sz w:val="32"/>
          <w:szCs w:val="32"/>
          <w:cs/>
        </w:rPr>
        <w:t>/...</w:t>
      </w:r>
    </w:p>
    <w:p w:rsidR="00135B6D" w:rsidRDefault="00135B6D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B6D" w:rsidRDefault="00135B6D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B6D" w:rsidRDefault="00135B6D" w:rsidP="00135B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135B6D" w:rsidRDefault="00135B6D" w:rsidP="00135B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สิทธิสมัครสอบ ในข้อ ๓.๒. โดยต้องเป็นผู้สำเร็จการศึกษาและได้รับการอนุมัติจากผู้มีอำนาจอนุมัติ ภายในวันปิดรับสมัครสอบ คือ </w:t>
      </w:r>
      <w:r w:rsidRPr="00406AF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06AF7" w:rsidRPr="00406AF7">
        <w:rPr>
          <w:rFonts w:ascii="TH SarabunIT๙" w:hAnsi="TH SarabunIT๙" w:cs="TH SarabunIT๙" w:hint="cs"/>
          <w:sz w:val="32"/>
          <w:szCs w:val="32"/>
          <w:cs/>
        </w:rPr>
        <w:t xml:space="preserve">  ๒  กุมภาพันธ์  </w:t>
      </w:r>
      <w:r w:rsidRPr="00406AF7">
        <w:rPr>
          <w:rFonts w:ascii="TH SarabunIT๙" w:hAnsi="TH SarabunIT๙" w:cs="TH SarabunIT๙"/>
          <w:sz w:val="32"/>
          <w:szCs w:val="32"/>
          <w:cs/>
        </w:rPr>
        <w:t>๒๕๕</w:t>
      </w:r>
      <w:r w:rsidR="009D210B" w:rsidRPr="00406AF7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ทั้งนี้ การสำเร็จการศึกษาตามหลักสูตร ซึ่งประกาศนียบัตร หรือปริญ</w:t>
      </w:r>
      <w:r w:rsidR="00135B6D">
        <w:rPr>
          <w:rFonts w:ascii="TH SarabunIT๙" w:hAnsi="TH SarabunIT๙" w:cs="TH SarabunIT๙"/>
          <w:sz w:val="32"/>
          <w:szCs w:val="32"/>
          <w:cs/>
        </w:rPr>
        <w:t>ญาบัตร ของสถานศึกษาใด จะถือตามก</w:t>
      </w:r>
      <w:r w:rsidR="00135B6D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9015DA">
        <w:rPr>
          <w:rFonts w:ascii="TH SarabunIT๙" w:hAnsi="TH SarabunIT๙" w:cs="TH SarabunIT๙"/>
          <w:sz w:val="32"/>
          <w:szCs w:val="32"/>
          <w:cs/>
        </w:rPr>
        <w:t>หมายหรือระเบียบกับการสำเร็จการศึกษาหลักสูตรของสถานศึกษานั้นเป็นเกณฑ์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๖.๒.ผู้สมัครสอบต้องเลือก สมัครในตำแหน่งสายงานที่เริ่มต้นระดับ  ๒  หรือ สายงานที่เริ่มต้นระดับ ๓ เพียงระดับเดียว และสมัครสอบได้เพียง ๑ ตำแหน่งเท่านั้น 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>๖.๓.ผู้สมัครสอบจะต้องรับผิดชอบในการตรวจสอบและรับรอง ตนเองว่า เป็นผู้มีคุณสมบัติทั่วไปและคุณสมบัติเฉพาะตำแหน่งตรงตามประกาศรับสมัครจริง และจะต้องกรอกรายละเอียดต่างๆ ในใบสมัคร พร้อมทั้งยื่นหลักฐานในการสมัครให้ถูกต้องครบถ้วน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>ในกรณีที่มีความผิดพลาดอันเกิดจากผู้สมัคร ไม่ว่าด้วยเหตุใดๆ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หากตรวจสอบพบเมื่อใด ให้ถือว่าการรับสมัครและการได้เข้ารับการสอบครั้งนี้เป็นโมฆะสำหรับผู้นั้นตั้งแต่ต้น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>๖.๓ ผู้สมัครสอบแข่งขันจะต้องแจ้งสถานที่ที่สามารถติดต่อได้ทางจดหมายลงทะเบียนในเขตจ่ายของการไปรษณีย์ไว้ในใบสมัครและในกรณีที่แจ้งสถานที่อยู่ไม่ชัดเจนทำให้ไม่สามารถติดต่อได้ผู้สอบแข่งขันจะเรียกร้องสิทธิ์ใดๆ  ไม่ได้  หากมีการเปลี่ยนแปลงที่อยู่ภายหลัง  ต้องแจ้งให้สำนักงานองค์การบริหารส่วนตำบลนาชุมแสง ทราบทันที</w:t>
      </w:r>
    </w:p>
    <w:p w:rsidR="009015DA" w:rsidRPr="009015DA" w:rsidRDefault="009015DA" w:rsidP="009015D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๗. การประกาศรายชื่อผู้มีสิทธิเข้าสอบ วัน เวลา สถานที่สอบ และระเบียบเกี่ยวกับการสอบ</w:t>
      </w:r>
    </w:p>
    <w:p w:rsidR="0031219C" w:rsidRPr="0031219C" w:rsidRDefault="009015DA" w:rsidP="0031219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31219C">
        <w:rPr>
          <w:rFonts w:ascii="TH SarabunIT๙" w:hAnsi="TH SarabunIT๙" w:cs="TH SarabunIT๙"/>
          <w:sz w:val="32"/>
          <w:szCs w:val="32"/>
          <w:cs/>
        </w:rPr>
        <w:tab/>
        <w:t xml:space="preserve">๗.๑ ผู้สมัครสอบสามารถตรวจสอบรายชื่อผู้มีสิทธิเข้าสอบแข่งขัน วัน เวลา สถานที่สอบ  ตารางสอบ และระเบียบเกี่ยวกับการสอบ </w:t>
      </w:r>
      <w:r w:rsidRPr="00195105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312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6AF7" w:rsidRPr="0031219C">
        <w:rPr>
          <w:rFonts w:ascii="TH SarabunIT๙" w:hAnsi="TH SarabunIT๙" w:cs="TH SarabunIT๙" w:hint="cs"/>
          <w:sz w:val="32"/>
          <w:szCs w:val="32"/>
          <w:cs/>
        </w:rPr>
        <w:t xml:space="preserve">๓ มีนาคม ๒๕๕๙ </w:t>
      </w:r>
      <w:r w:rsidRPr="0031219C">
        <w:rPr>
          <w:rFonts w:ascii="TH SarabunIT๙" w:hAnsi="TH SarabunIT๙" w:cs="TH SarabunIT๙"/>
          <w:sz w:val="32"/>
          <w:szCs w:val="32"/>
          <w:cs/>
        </w:rPr>
        <w:t xml:space="preserve"> ณ  สำนักงานองค์การบริหารส่วนตำบลนาชุมแสง อำเภอทุ่งฝน  จังหวัดอุดรธานี </w:t>
      </w:r>
      <w:r w:rsidR="0031219C" w:rsidRPr="0031219C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 หมายเลข ๐๔๒-</w:t>
      </w:r>
      <w:r w:rsidR="0031219C" w:rsidRPr="0031219C">
        <w:rPr>
          <w:rFonts w:ascii="TH SarabunIT๙" w:hAnsi="TH SarabunIT๙" w:cs="TH SarabunIT๙" w:hint="cs"/>
          <w:sz w:val="32"/>
          <w:szCs w:val="32"/>
          <w:cs/>
        </w:rPr>
        <w:t>๒๑๙๙๑๔</w:t>
      </w:r>
      <w:r w:rsidR="0031219C" w:rsidRPr="003121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</w:t>
      </w:r>
      <w:r w:rsidR="0031219C" w:rsidRPr="0031219C">
        <w:rPr>
          <w:rFonts w:ascii="TH SarabunPSK" w:hAnsi="TH SarabunPSK" w:cs="TH SarabunPSK"/>
          <w:sz w:val="32"/>
          <w:szCs w:val="32"/>
          <w:cs/>
        </w:rPr>
        <w:t>สามารถตรวจสอบรายละเอียดได้ที่เว็บไซด์</w:t>
      </w:r>
      <w:r w:rsidR="0031219C" w:rsidRPr="003121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19C" w:rsidRPr="0031219C">
        <w:rPr>
          <w:rFonts w:ascii="TH SarabunPSK" w:hAnsi="TH SarabunPSK" w:cs="TH SarabunPSK"/>
          <w:sz w:val="32"/>
          <w:szCs w:val="32"/>
          <w:u w:val="single"/>
        </w:rPr>
        <w:t>WWW.nachumsaeng-ud.go.th</w:t>
      </w:r>
    </w:p>
    <w:p w:rsidR="009015DA" w:rsidRPr="009015DA" w:rsidRDefault="009015DA" w:rsidP="009015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๘. หลักสูตรและวิธีการสอบแข่งขัน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ผู้สมัครจะต้องผ่านตามหลักสูตรการสอบแข่งขันแบ่งเป็น  ๓  ภาค  โดยจะต้องสอบ </w:t>
      </w:r>
    </w:p>
    <w:p w:rsidR="009015DA" w:rsidRPr="009015DA" w:rsidRDefault="009015DA" w:rsidP="009015D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๘.๑ ภาคความรู้ความสามารถทั่วไป (ภาค ก)   คะแนนเต็ม  ๑๐๐  คะแนน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     ทดสอบโดยข้อสอบแบบปรนัย โดยให้คำนึงถึงระดับความรู้ความสามารถที่ต้องการตามระดับตำแหน่งดังนี้</w:t>
      </w:r>
    </w:p>
    <w:p w:rsidR="009015DA" w:rsidRPr="009015DA" w:rsidRDefault="009015DA" w:rsidP="009015DA">
      <w:pPr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วิชาความสามารถในการศึกษา วิเคราะห์และสรุปเหตุผล</w:t>
      </w:r>
    </w:p>
    <w:p w:rsidR="009015DA" w:rsidRPr="009015DA" w:rsidRDefault="009015DA" w:rsidP="009015DA">
      <w:pPr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(คะแนนเต็ม ๒๕ คะแนน)</w:t>
      </w:r>
    </w:p>
    <w:p w:rsidR="009015DA" w:rsidRPr="009015DA" w:rsidRDefault="009015DA" w:rsidP="009015DA">
      <w:pPr>
        <w:spacing w:after="0" w:line="240" w:lineRule="auto"/>
        <w:ind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ทดสอบความสามรถในการศึกษา วิเคราะห์และสรุปเหตุผล โดยการให้สรุปความหรือจับประเด็นในข้อความหรือเรื่องราว หรือให้วิเคราะห์เหตุการณ์หรือสรุปเหตุผลทางการเมือง เศรษฐกิจ หรือสังคม หรือให้หาแนวโน้มหรือความเปลี่ยนแปลงที่จะเป็นไปตามข้อมูลหรือสมมติฐาน หรือให้ศึกษาวิเคราะห์และสรุปเหตุผลอย่างอื่น</w:t>
      </w:r>
    </w:p>
    <w:p w:rsidR="009015DA" w:rsidRPr="009015DA" w:rsidRDefault="009015DA" w:rsidP="009015DA">
      <w:pPr>
        <w:numPr>
          <w:ilvl w:val="0"/>
          <w:numId w:val="5"/>
        </w:numPr>
        <w:spacing w:before="240" w:after="0" w:line="240" w:lineRule="auto"/>
        <w:ind w:left="251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วิชาภาษาไทย (คะแนนเต็ม  ๒๕ คะแนน)</w:t>
      </w:r>
    </w:p>
    <w:p w:rsidR="00135B6D" w:rsidRDefault="009015DA" w:rsidP="009015DA">
      <w:pPr>
        <w:spacing w:after="0" w:line="240" w:lineRule="auto"/>
        <w:ind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ทดสอบความรู้ความสามารถในการใช้ภาษา  โดยการให้สรุปความ และหรือตีความจากข้อความสั้นๆ หรือบทความและให้พิจารณาเลือกใช้ภาษาในรูปแบบต่างๆ จากคำหรือกลุ่มคำ </w:t>
      </w:r>
    </w:p>
    <w:p w:rsidR="00135B6D" w:rsidRDefault="00135B6D" w:rsidP="00135B6D">
      <w:pPr>
        <w:spacing w:after="0" w:line="240" w:lineRule="auto"/>
        <w:ind w:firstLine="2520"/>
        <w:jc w:val="right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ประโยคหรือ</w:t>
      </w:r>
      <w:r>
        <w:rPr>
          <w:rFonts w:ascii="TH SarabunIT๙" w:hAnsi="TH SarabunIT๙" w:cs="TH SarabunIT๙" w:hint="cs"/>
          <w:sz w:val="32"/>
          <w:szCs w:val="32"/>
          <w:cs/>
        </w:rPr>
        <w:t>/...</w:t>
      </w:r>
    </w:p>
    <w:p w:rsidR="00135B6D" w:rsidRDefault="00135B6D" w:rsidP="009015DA">
      <w:pPr>
        <w:spacing w:after="0" w:line="240" w:lineRule="auto"/>
        <w:ind w:firstLine="25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B6D" w:rsidRDefault="00135B6D" w:rsidP="00135B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135B6D" w:rsidRDefault="00135B6D" w:rsidP="00135B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135B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ประโยคหรือข้อความสั้นๆ หรือให้ทดสอบโดยการอย่างอื่นที่เหมาะสมกับการทดสอบความรู้ความสามารถดังกล่าว</w:t>
      </w:r>
    </w:p>
    <w:p w:rsidR="009015DA" w:rsidRPr="009015DA" w:rsidRDefault="009015DA" w:rsidP="009015DA">
      <w:pPr>
        <w:numPr>
          <w:ilvl w:val="0"/>
          <w:numId w:val="5"/>
        </w:numPr>
        <w:spacing w:before="240" w:after="0" w:line="240" w:lineRule="auto"/>
        <w:ind w:left="251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วิชาความรู้พื้นฐานในการปฏิบัติราชการ   (คะแนนเต็ม  ๕๐  คะแนน)</w:t>
      </w:r>
    </w:p>
    <w:p w:rsidR="009015DA" w:rsidRPr="009015DA" w:rsidRDefault="009015DA" w:rsidP="009015DA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ทดสอบความรู้พื้นฐานในการปฏิบัติราชการ  ดังต่อไปนี้ 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พ.ศ.๒๕๕๐ และแก้ไขเพิ่มเติมถึงฉบับปัจจุบัน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กฎหมายและพระราชบัญญัติระเบียบบริหารราชการแผ่นดิน พ.ศ. ๒๕๓๔ และที่แก้ไขเพิ่มเติม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๒๕๓๗ และที่แก้ไขเพิ่มเติม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 พ.ศ.๒๕๔๒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พระราชบัญญัติข้อมูลข่าวสารของทางราชการ พ.ศ.๒๕๔๐ และที่แก้ไขเพิ่มเติมจนถึงปัจจุบัน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 ว่าด้วยงานสารบรรณ  พ.ศ. ๒๕๒๖ และที่แก้ไขเพิ่มเติม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พ.ศ. ๒๕๔๖ </w:t>
      </w:r>
    </w:p>
    <w:p w:rsidR="009015DA" w:rsidRPr="009015DA" w:rsidRDefault="009015DA" w:rsidP="009015DA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พ.ศ.๒๕๔๒ และแก้ไขเพิ่มเติมจนถึงปัจจุบัน</w:t>
      </w:r>
    </w:p>
    <w:p w:rsidR="009015DA" w:rsidRPr="009015DA" w:rsidRDefault="009015DA" w:rsidP="009015DA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๘.๒ ภาคความรู้ความสามารถเฉพาะสำหรับตำแหน่ง(ภาค ข) คะแนนเต็ม ๑๐๐ คะแนน</w:t>
      </w:r>
    </w:p>
    <w:p w:rsidR="009015DA" w:rsidRPr="009015DA" w:rsidRDefault="009015DA" w:rsidP="009015D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  ทดสอบความรู้ความสามารถในทางที่จะใช้ในการปฏิบัติงานในหน้าที่โดยเฉพาะตามที่ระบุไว้ในมาตรฐานกำหนดตำแหน่ง โดยข้อสอบแบบปรนัย  รายละเอียดตามที่กำหนดไว้ใน “ภาคผนวก ข” แนบท้ายประกาศนี้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๘.๓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ภาคความเหมาะสมกับตำแหน่ง (ภาค ค)  คะแนนเต็ม ๑๐๐  คะแนน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     ประเมินบุคคลเพื่อพิจารณาความเหมาะสมกับตำแหน่งหน้าที่จากประวัติส่วนตัว  ประวัติการศึกษา ประวัติการทำงานและพฤติกรรมที่ปรากฏทางอื่นของผู้เข้าสอบและจากการสัมภาษณ์ ทั้งนี้อาจใช้วิธีการอื่นใดเพิ่มเติมอีกก็ได้เพื่อพิจารณาความเหมาะสมในด้านต่างๆ เช่น  ความรู้ที่อาจใช้ประโยชน์ในการปฏิบัติงานในหน้าที่ ความสามารถ ประสบการณ์ ท่วงทีวาจา  อุปนิสัย อารมณ์  ทัศนคติ  จริยธรรมและคุณธรรม การปรับตัวเข้ากับผู้ร่วมงาน รวมทั้งสังคมและสิ่งแวดล้อม ความคิดริเริ่มสร้างสรรค์ ปฏิภาณไหวพริบ และบุคลิกภาพอย่างอื่น เป็นต้น</w:t>
      </w:r>
    </w:p>
    <w:p w:rsidR="009015DA" w:rsidRPr="009015DA" w:rsidRDefault="009015DA" w:rsidP="009015D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๙. หลักเกณฑ์การตัดสิน</w:t>
      </w:r>
    </w:p>
    <w:p w:rsidR="009015DA" w:rsidRPr="009015DA" w:rsidRDefault="009015DA" w:rsidP="009015DA">
      <w:pPr>
        <w:tabs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๙.๑  ผู้สมัครสอบจะต้องสอบผ่านภาคความรู้ความสามารถทั่วไป (ภาค ก)  และภาคความรู้ความสามารถเฉพาะสำหรับตำแหน่ง  (ภาค ข)   ตามเกณฑ์การตัดสินแต่ละภาคไม่ต่ำกว่าร้อยละ ๖๐ จึงจะมีสิทธิสอบภาคความเหมาะสมกับตำแหน่ง (ภาค ค)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35B6D" w:rsidRDefault="009015DA" w:rsidP="009015DA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๙.๒ การตัดสินว่าผู้ใดเป็นผู้สอบแข่งขันได้ ให้ถือเกณฑ์ว่าต้องเป็นผู้สอบได้คะแนนในภาค</w:t>
      </w:r>
    </w:p>
    <w:p w:rsidR="00135B6D" w:rsidRDefault="00135B6D" w:rsidP="00135B6D">
      <w:pPr>
        <w:tabs>
          <w:tab w:val="left" w:pos="1843"/>
        </w:tabs>
        <w:spacing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/...</w:t>
      </w:r>
    </w:p>
    <w:p w:rsidR="00135B6D" w:rsidRDefault="00135B6D" w:rsidP="00135B6D">
      <w:pPr>
        <w:tabs>
          <w:tab w:val="left" w:pos="1843"/>
        </w:tabs>
        <w:spacing w:after="0"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135B6D" w:rsidRDefault="00135B6D" w:rsidP="00135B6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135B6D" w:rsidRDefault="00135B6D" w:rsidP="00135B6D">
      <w:pPr>
        <w:tabs>
          <w:tab w:val="left" w:pos="1843"/>
        </w:tabs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015DA" w:rsidRPr="009015DA" w:rsidRDefault="009015DA" w:rsidP="00135B6D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ความรู้ความสามารถทั่วไป (ภาค ก)  ภาคความรู้ความสามารถเฉพาะสำหรับตำแหน่ง (ภาค ข) และภาคความเหมาะสมกับตำแหน่ง (ภาค ค) ที่สอบตามหลักสูตรแต่ละภาคไม่ต่ำกว่าร้อยละ ๖๐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ทั้งนี้ให้คำนึงถึงหลักวิชาการวัดผลด้วย</w:t>
      </w:r>
    </w:p>
    <w:p w:rsidR="009015DA" w:rsidRPr="009015DA" w:rsidRDefault="009015DA" w:rsidP="00135B6D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135B6D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๑๐.การขึ้นบัญชีผู้สอบแข่งขันได้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  การขึ้นบัญชีผู้สอบแข่งขันได้ จะเรียงลำดับที่จากผู้สอบได้คะแนนสูงสุดลงมาตามลำดับ ในกรณีที่มีผู้สอบได้คะแนนเท่ากัน ให้ผู้สอบได้คะแนนภาคความเหมาะสมกับตำแหน่ง (ภาค ค) มากกว่าเป็นผู้อยู่ในลำดับที่สูงกว่า  ถ้าได้คะแนนภาคความเหมาะสมกับตำแหน่ง (ภาค ค) เท่ากัน  ให้ผู้สอบได้คะแนนภาคความรู้ความสามารถเฉพาะสำหรับตำแหน่ง (ภาค ข)  มากกว่าเป็นผู้อยู่ในลำดับที่สูงกว่า  ถ้าได้คะแนนภาคความรู้ความสามารถเฉพาะสำหรับตำแหน่ง (ภาค ข)  เท่ากัน ให้ผู้ได้คะแนนวิชาความรู้พื้นฐานในการปฏิบัติราชการในภาคความรู้ความสามารถทั่วไป (ภาค ก) มากกว่าเป็นผู้อยู่ในลำดับที่สูงกว่า  ถ้ายังได้คะแนนเท่ากันอีกให้ผู้สมัครสอบก่อนเป็นผู้</w:t>
      </w:r>
      <w:r w:rsidR="00896F7E">
        <w:rPr>
          <w:rFonts w:ascii="TH SarabunIT๙" w:hAnsi="TH SarabunIT๙" w:cs="TH SarabunIT๙"/>
          <w:sz w:val="32"/>
          <w:szCs w:val="32"/>
          <w:cs/>
        </w:rPr>
        <w:t>อยู่ในลำดับที่สูงกว่า ทั้งนี้</w:t>
      </w:r>
      <w:r w:rsidRPr="009015DA">
        <w:rPr>
          <w:rFonts w:ascii="TH SarabunIT๙" w:hAnsi="TH SarabunIT๙" w:cs="TH SarabunIT๙"/>
          <w:sz w:val="32"/>
          <w:szCs w:val="32"/>
          <w:cs/>
        </w:rPr>
        <w:t>พิจารณาจากเอกสารในการสมัครสอบ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บัญชีผู้สอบแข่งขันได้ให้ใช้ได้ไม่เกิน ๒ ปี นับแต่วันประกาศขึ้นบัญชี แต่ถ้ามีการสอบแข่งขันอย่างเดียวกันนั้นอีก และได้ขึ้นบัญชีผู้สอบแข่งขันได้ใหม่แล้ว บัญชีผู้สอบแข่งขันได้ครั้งก่อนเป็นอันยกเลิก เว้นแต่ได้มีการเรียกรายงานตัวเพื่อบรรจุแต่งตั้งหรือได้มีการขอใช้บัญชีผู้สอบแข่งขันได้และได้มีการเรียกรายงานตัวเพื่อบรรจุแต่งตั้งภายในอายุบัญชีที่กำหนดไว้ และต่อมาบัญชีได้ครบระยะเวลาตามที่ระบุหรือก่อนมีการประกาศขึ้นบัญชีผู้สอบแข่งขันได้ใหม่ ให้ถือว่าผู้นั้นยังมีสิทธิได้รับการบรรจุแต่งตั้ง แต่ทั้งนี้ผู้นั้นจะต้องไปรายงานตัวต่อองค์ก</w:t>
      </w:r>
      <w:r w:rsidR="00406AF7">
        <w:rPr>
          <w:rFonts w:ascii="TH SarabunIT๙" w:hAnsi="TH SarabunIT๙" w:cs="TH SarabunIT๙"/>
          <w:sz w:val="32"/>
          <w:szCs w:val="32"/>
          <w:cs/>
        </w:rPr>
        <w:t>ารบริหารส่วนตำบลนา</w:t>
      </w:r>
      <w:r w:rsidR="00406AF7">
        <w:rPr>
          <w:rFonts w:ascii="TH SarabunIT๙" w:hAnsi="TH SarabunIT๙" w:cs="TH SarabunIT๙" w:hint="cs"/>
          <w:sz w:val="32"/>
          <w:szCs w:val="32"/>
          <w:cs/>
        </w:rPr>
        <w:t>ชุมแสง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ไม่เกิน ๓๐ วัน นับแต่วันถัดจากวันที่บัญชีผู้สอบแข่งขันได้นั้นมีอายุครบตามที่ประกาศหรือวันที่ประกาศขึ้นบัญชีผู้สอบแข่งขันได้ใหม่แล้วแต่กรณี</w:t>
      </w:r>
    </w:p>
    <w:p w:rsidR="009015DA" w:rsidRPr="009015DA" w:rsidRDefault="00192FD1" w:rsidP="009015DA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015DA" w:rsidRPr="009015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9015DA" w:rsidRPr="0031219C">
        <w:rPr>
          <w:rFonts w:ascii="TH SarabunIT๙" w:hAnsi="TH SarabunIT๙" w:cs="TH SarabunIT๙"/>
          <w:b/>
          <w:bCs/>
          <w:sz w:val="32"/>
          <w:szCs w:val="32"/>
          <w:cs/>
        </w:rPr>
        <w:t>การยกเลิกการขึ้นบัญชีเฉพาะราย</w:t>
      </w:r>
    </w:p>
    <w:p w:rsidR="009015DA" w:rsidRPr="009015DA" w:rsidRDefault="009015DA" w:rsidP="009015D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ผู้ใดได้รับการขึ้นบัญชีผู้สอบแข่งขันได้ ถ้ามีกรณีอย่างใดอย่างหนึ่งดังต่อไปนี้ ให้เป็นอันยกเลิกการขึ้นบัญชีผู้นั้นในบัญชีผู้สอบแข่งขันได้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  <w:r w:rsidRPr="009015DA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9015DA" w:rsidRPr="009015DA" w:rsidRDefault="009015DA" w:rsidP="009015D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(๑)ผู้นั้นได้ขอสละสิทธิรับการบรรจุแต่งตั้ง เมื่อมีการเรียกมารายงานตัวเพื่อบรรจุแต่งตั้ง</w:t>
      </w:r>
    </w:p>
    <w:p w:rsidR="009015DA" w:rsidRPr="009015DA" w:rsidRDefault="009015DA" w:rsidP="009015DA">
      <w:pPr>
        <w:tabs>
          <w:tab w:val="left" w:pos="1701"/>
          <w:tab w:val="left" w:pos="1843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(๒)ผู้นั้นไม่มารายงานตัวเพื่อรับการบรรจุเข้ารับราชการภายในเวลาที่องค์การบริหารส่วน</w:t>
      </w:r>
    </w:p>
    <w:p w:rsidR="009015DA" w:rsidRPr="009015DA" w:rsidRDefault="009015DA" w:rsidP="009015DA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ตำบลนาชุมแสง  ได้กำหนดโดยมีหนังสือส่งทางไปรษณีย์ลงทะเบียนแจ้งให้ทราบกำหนดเวลาล่วงหน้าไม่น้อยกว่า ๑๐ วัน นับตั้งแต่วันที่ที่ทำการไปรษณีย์รับลงทะเบียน</w:t>
      </w:r>
    </w:p>
    <w:p w:rsidR="009015DA" w:rsidRPr="009015DA" w:rsidRDefault="009015DA" w:rsidP="009015DA">
      <w:pPr>
        <w:tabs>
          <w:tab w:val="left" w:pos="1843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(๓)ผู้นั้นมีเหตุไม่อาจเข้าปฏิบัติหน้าที่ราชการได้ตามกำหนดเวลาที่จะบรรจุและแต่งตั้งใน</w:t>
      </w:r>
    </w:p>
    <w:p w:rsidR="009015DA" w:rsidRPr="009015DA" w:rsidRDefault="009015DA" w:rsidP="009015DA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ตำแหน่งที่สอบได้</w:t>
      </w:r>
    </w:p>
    <w:p w:rsidR="009015DA" w:rsidRPr="009015DA" w:rsidRDefault="009015DA" w:rsidP="009015DA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                  (๔)ผู้นั้นประสงค์จะรับการบรรจุและแต่งตั้งในตำแหน่งที่สอบแข่งขันได้โดยการโอนแต่ส่วนราชการที่จะบรรจุไม่รับโอน และได้แจ้งให้ทราบล่วงหน้าแล้วว่าจะไม่รับโอน ผู้นั้นจึงไม่ประสงค์จะรับการบรรจุ</w:t>
      </w:r>
    </w:p>
    <w:p w:rsidR="009015DA" w:rsidRPr="009015DA" w:rsidRDefault="009015DA" w:rsidP="009015DA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                  (๕)ผู้นั้นได้รับการบรรจุและแต่งตั้งในตำแหน่งที่สอบได้ไปแล้ว ให้ยกเลิกการขึ้นบัญชีผู้นั้นไว้ในบัญชีผู้สอบแข่งขันได้ทุกบัญชีในการสอบครั้งเดียวกัน </w:t>
      </w:r>
      <w:r w:rsidRPr="009015D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5DA" w:rsidRPr="009015DA" w:rsidRDefault="009015DA" w:rsidP="009015DA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                    การยกเลิกการขึ้นบัญชีเฉพาะรายตาม </w:t>
      </w:r>
      <w:r w:rsidR="00896F7E">
        <w:rPr>
          <w:rFonts w:ascii="TH SarabunIT๙" w:hAnsi="TH SarabunIT๙" w:cs="TH SarabunIT๙" w:hint="cs"/>
          <w:sz w:val="32"/>
          <w:szCs w:val="32"/>
          <w:cs/>
        </w:rPr>
        <w:t xml:space="preserve">๑๑ </w:t>
      </w:r>
      <w:r w:rsidRPr="009015DA">
        <w:rPr>
          <w:rFonts w:ascii="TH SarabunIT๙" w:hAnsi="TH SarabunIT๙" w:cs="TH SarabunIT๙"/>
          <w:sz w:val="32"/>
          <w:szCs w:val="32"/>
          <w:cs/>
        </w:rPr>
        <w:t>(๓) เนื่องจากไปรับราชการทหารตามกฎหมายว่าด้วยการรับราชการทหารเมื่อออกจากราชการทหาร โดยไม่มีความเสียหายและประสงค์จะเข้ารับราชการในตำแหน่งที่สอบได้และบัญชีนั้นยังไม่ได้ยกเลิก ให้ขึ้นบัญชีผู้นั้นไว้ในบัญชีเดิมเป็นลำดับแรกที่บรรจุในครั้งต่อไป</w:t>
      </w:r>
    </w:p>
    <w:p w:rsidR="009015DA" w:rsidRDefault="009015DA" w:rsidP="009015DA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การยกเลิกการขึ้นบัญชีเฉพาะรายตาม </w:t>
      </w:r>
      <w:r w:rsidR="00896F7E">
        <w:rPr>
          <w:rFonts w:ascii="TH SarabunIT๙" w:hAnsi="TH SarabunIT๙" w:cs="TH SarabunIT๙" w:hint="cs"/>
          <w:sz w:val="32"/>
          <w:szCs w:val="32"/>
          <w:cs/>
        </w:rPr>
        <w:t xml:space="preserve">๑๑ </w:t>
      </w:r>
      <w:r w:rsidRPr="009015DA">
        <w:rPr>
          <w:rFonts w:ascii="TH SarabunIT๙" w:hAnsi="TH SarabunIT๙" w:cs="TH SarabunIT๙"/>
          <w:sz w:val="32"/>
          <w:szCs w:val="32"/>
          <w:cs/>
        </w:rPr>
        <w:t>(๓) บัญชีนั้นยังไม่ยกเลิกและเจ้าของบัญชีพิจารณาเห็นว่ามีเหตุจำเป็นอันสมควรจะอนุมัติให้ขึ้นบัญชีผู้นั้นไว้ในบัญชีเดิมลำดับสุดท้ายเพื่อบรรจุแต่งตั้งต่อไปก็ได้</w:t>
      </w:r>
    </w:p>
    <w:p w:rsidR="00192FD1" w:rsidRDefault="00192FD1" w:rsidP="009015DA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6AF7" w:rsidRDefault="00406AF7" w:rsidP="009015DA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2FD1" w:rsidRPr="009015DA" w:rsidRDefault="00192FD1" w:rsidP="00192F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lastRenderedPageBreak/>
        <w:t>-๘-</w:t>
      </w:r>
    </w:p>
    <w:p w:rsidR="009015DA" w:rsidRPr="009015DA" w:rsidRDefault="009015DA" w:rsidP="009015D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๑๒. เงื่อนไขการบรรจุแต่งตั้ง</w:t>
      </w:r>
    </w:p>
    <w:p w:rsidR="009015DA" w:rsidRPr="009015DA" w:rsidRDefault="009015DA" w:rsidP="009015DA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(๑) การบรรจุผู้สอบแข่งขันได้จากบัญชีผู้สอบแข่งขันนี้ผู้นั้นจะต้องดำรงตำแหน่งในองค์กรปกครองส่วนท้องถิ่นที่บรรจุแต่งตั้งอย่างน้อย ๑ ปี ไม่มีข้อยกเว้น จึงจะขอโอนไปสังกัดหน่วยงานราชการอื่นได้</w:t>
      </w:r>
    </w:p>
    <w:p w:rsidR="009015DA" w:rsidRPr="009015DA" w:rsidRDefault="009015DA" w:rsidP="009015DA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(๒) ผู้สอบแข่งขันได้ในตำแหน่งใด จะได้รับการบรรจุแต่งตั้งตามลำดับที่ในบัญชีผู้สอบแข่งขันได้ ในตำแหน่งที่สอบได้หรือตำแหน่งอื่นที่กำหนดคุณวุฒิตามคุณสมบัติเฉพาะตำแหน่งตรงกันกับคุณวุฒิที่ผู้นั้นนำมาสมัครสอบแข่งขัน และเป็นตำแหน่งที่เกี่ยวข้องเกื้อกูล ตามที่คณะกรรมการพนักงานส่วนตำบลกำหนด โดยได้รับเงินเดือนตามคุณวุฒิที่กำหนดเป็นคุณสมบัติเฉพาะสำหรับตำแหน่งนั้น</w:t>
      </w:r>
    </w:p>
    <w:p w:rsidR="009015DA" w:rsidRPr="009015DA" w:rsidRDefault="009015DA" w:rsidP="009015DA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(๓) สำหรับผู้ที่สอบแข่งขันได้ที่เป็นข้าราชการหรือพนักงานส่วนท้องถิ่น หรือข้าราชการประเภทอื่น จะรับโอนเฉพาะอายุราชการ โดยจะบรรจุและแต่งตั้งในตำแหน่งที่สอบได้ในระดับและเงินเดือนตามที่ระบุไว้ในประกาศรับสมัครนี้ เท่านั้น</w:t>
      </w:r>
    </w:p>
    <w:p w:rsidR="009015DA" w:rsidRPr="009015DA" w:rsidRDefault="009015DA" w:rsidP="009015DA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(๔) การบรรจุแต่งตั้งบุคคลเป็นพนักงานส่วนตำบล จะบรรจุแต่งตั้งจากบัญชีผู้สอบแข่งขันได้ขององค์การบริหารส่วนตำบลนาชุมแสงเท่านั้น</w:t>
      </w:r>
    </w:p>
    <w:p w:rsidR="009015DA" w:rsidRPr="009015DA" w:rsidRDefault="009015DA" w:rsidP="009015D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15DA">
        <w:rPr>
          <w:rFonts w:ascii="TH SarabunIT๙" w:hAnsi="TH SarabunIT๙" w:cs="TH SarabunIT๙"/>
          <w:b/>
          <w:bCs/>
          <w:sz w:val="32"/>
          <w:szCs w:val="32"/>
          <w:cs/>
        </w:rPr>
        <w:t>๑๓ การอนุญาตให้ใช้บัญชี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                      (๑) องค์การบริหารส่วนตำบลนาชุมแสง เป็นผู้ดำเนินการสอบแข่งขัน ให้บรรจุแต่งตั้งได้เฉพาะ องค์การบริหารส่วนตำบลนาชุมแสงเท่านั้น ไม่อาจอนุญาตให้หน่วยงานอื่นใช้บัญชีเพื่อบรรจุแต่งตั้งได้ เมื่อบรรจุแต่งตั้งครบตามจำนวนอัตราที่ว่างแล้ว หากภายหลังมีตำแหน่งว่างลง อาจแต่งตั้งผู้สอบแข่งขันได้ที่อยู่ในลำดับถัดไปให้ดำรงตำแหน่งได้ แต่ต้องบรรจุและแต่งตั้งเรียงตามลำดับที่ที่สอบแข่งขันได้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 xml:space="preserve">    (๒) การอนุญาตให้ใช้บัญชีผู้สอบแข่งขันได้ในตำแหน่งอื่นที่มีระดับเดียวกันหรือระดับสูง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กว่ามาบรรจุและแต่งตั้งในตำแหน่งที่มีระดับต่ำกว่าอยู่ภายใต้เงื่อนไขว่าตำแหน่งที่ขอใช้จากบัญชีผู้สอบแข่งขัน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ได้นั้นต้องเป็นตำแหน่งที่เกี่ยวข้องเกื้อกูลกันกับตำแหน่งที่จะบรรจุแต่งตั้ง และคุณวุฒิที่เทียบได้ไม่ต่ำกว่าคุณวุฒิตามคุณสมบัติเฉพาะสำหรับตำแหน่งตรงกันกับตำแหน่งที่บรรจุแต่งตั้ง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องค์การบริหารส่วนตำบลนาชุมแสง เป็นผู้ดำเนินการสอบแข่งขัน โดยยึดหลักความรู้ความสามารถ ความเสมอภาค และความเป็นธรรม อย่าหลงเชื่อหรือ ยอมเสียทรัพย์สินให้แก่บุคคล หรือกลุ่มบุคคล หรือผู้ที่อ้างว่าสามารถช่วยเหลือให้สอบได้ และหากผู้ใดได้ทราบข่าวประการใดเกี่ยวกับการแอบอ้าง หรือทุจริต เพื่อให้สอบได้ โปรดแจ้งองค์การบริหารส่วนตำบลนาชุมแสง ทางโทรศัพท์หมายเลข ๐๔๒-</w:t>
      </w:r>
      <w:r w:rsidR="00192FD1">
        <w:rPr>
          <w:rFonts w:ascii="TH SarabunIT๙" w:hAnsi="TH SarabunIT๙" w:cs="TH SarabunIT๙" w:hint="cs"/>
          <w:sz w:val="32"/>
          <w:szCs w:val="32"/>
          <w:cs/>
        </w:rPr>
        <w:t xml:space="preserve">๒๑๙๙๑๔ 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เพื่อตรวจสอบข้อเท็จจริงและดำเนินการตามกฎหมายต่อไป</w:t>
      </w:r>
    </w:p>
    <w:p w:rsidR="009015DA" w:rsidRPr="009015DA" w:rsidRDefault="009015DA" w:rsidP="009015D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015DA" w:rsidRPr="009015DA" w:rsidRDefault="009015DA" w:rsidP="009015DA">
      <w:pPr>
        <w:tabs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E61B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1BAB">
        <w:rPr>
          <w:rFonts w:ascii="TH SarabunIT๙" w:hAnsi="TH SarabunIT๙" w:cs="TH SarabunIT๙" w:hint="cs"/>
          <w:sz w:val="32"/>
          <w:szCs w:val="32"/>
          <w:cs/>
        </w:rPr>
        <w:t>22</w:t>
      </w:r>
      <w:bookmarkStart w:id="0" w:name="_GoBack"/>
      <w:bookmarkEnd w:id="0"/>
      <w:r w:rsidRPr="009015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2FD1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2FD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015DA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192FD1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9015DA" w:rsidRPr="009015DA" w:rsidRDefault="009015DA" w:rsidP="00901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15DA" w:rsidRPr="009015DA" w:rsidRDefault="009015DA" w:rsidP="009015DA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</w:r>
      <w:r w:rsidRPr="009015D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015DA">
        <w:rPr>
          <w:rFonts w:ascii="TH SarabunIT๙" w:hAnsi="TH SarabunIT๙" w:cs="TH SarabunIT๙"/>
          <w:sz w:val="32"/>
          <w:szCs w:val="32"/>
          <w:cs/>
        </w:rPr>
        <w:tab/>
      </w:r>
      <w:r w:rsidRPr="009015DA">
        <w:rPr>
          <w:rFonts w:ascii="TH SarabunIT๙" w:hAnsi="TH SarabunIT๙" w:cs="TH SarabunIT๙"/>
          <w:i/>
          <w:iCs/>
          <w:color w:val="0070C0"/>
          <w:sz w:val="32"/>
          <w:szCs w:val="32"/>
          <w:cs/>
        </w:rPr>
        <w:t xml:space="preserve">   </w:t>
      </w:r>
    </w:p>
    <w:p w:rsidR="009015DA" w:rsidRPr="009015DA" w:rsidRDefault="009015DA" w:rsidP="009015DA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9015DA">
        <w:rPr>
          <w:rFonts w:ascii="TH SarabunIT๙" w:hAnsi="TH SarabunIT๙" w:cs="TH SarabunIT๙"/>
          <w:sz w:val="32"/>
          <w:szCs w:val="32"/>
          <w:cs/>
        </w:rPr>
        <w:t>นาย</w:t>
      </w:r>
      <w:r w:rsidR="00192FD1">
        <w:rPr>
          <w:rFonts w:ascii="TH SarabunIT๙" w:hAnsi="TH SarabunIT๙" w:cs="TH SarabunIT๙" w:hint="cs"/>
          <w:sz w:val="32"/>
          <w:szCs w:val="32"/>
          <w:cs/>
        </w:rPr>
        <w:t>บุญไทย  แสนกระจาย</w:t>
      </w:r>
      <w:proofErr w:type="gramEnd"/>
      <w:r w:rsidRPr="009015DA">
        <w:rPr>
          <w:rFonts w:ascii="TH SarabunIT๙" w:hAnsi="TH SarabunIT๙" w:cs="TH SarabunIT๙"/>
          <w:sz w:val="32"/>
          <w:szCs w:val="32"/>
          <w:cs/>
        </w:rPr>
        <w:t>)</w:t>
      </w:r>
    </w:p>
    <w:p w:rsidR="009015DA" w:rsidRPr="009015DA" w:rsidRDefault="009015DA" w:rsidP="009015DA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นายกองค์การบริหารส่วนตำบลนาชุมแสง</w:t>
      </w:r>
    </w:p>
    <w:p w:rsidR="009015DA" w:rsidRPr="009015DA" w:rsidRDefault="009015DA" w:rsidP="009015DA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015DA">
        <w:rPr>
          <w:rFonts w:ascii="TH SarabunIT๙" w:hAnsi="TH SarabunIT๙" w:cs="TH SarabunIT๙"/>
          <w:sz w:val="32"/>
          <w:szCs w:val="32"/>
          <w:cs/>
        </w:rPr>
        <w:t>ประธานคณะกรรมการสอบแข่งขันเพื่อบรรจุบุคคลเป็นพนักงานส่วนตำบล</w:t>
      </w:r>
    </w:p>
    <w:p w:rsidR="009015DA" w:rsidRPr="009015DA" w:rsidRDefault="009015DA" w:rsidP="009015DA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015DA" w:rsidRPr="009015DA" w:rsidRDefault="009015DA" w:rsidP="009015DA">
      <w:pPr>
        <w:rPr>
          <w:rFonts w:ascii="TH SarabunIT๙" w:hAnsi="TH SarabunIT๙" w:cs="TH SarabunIT๙"/>
          <w:sz w:val="32"/>
          <w:szCs w:val="32"/>
        </w:rPr>
      </w:pPr>
    </w:p>
    <w:p w:rsidR="004D7783" w:rsidRPr="009015DA" w:rsidRDefault="004D7783">
      <w:pPr>
        <w:rPr>
          <w:rFonts w:ascii="TH SarabunIT๙" w:hAnsi="TH SarabunIT๙" w:cs="TH SarabunIT๙"/>
        </w:rPr>
      </w:pPr>
    </w:p>
    <w:sectPr w:rsidR="004D7783" w:rsidRPr="009015DA" w:rsidSect="00B85F87">
      <w:pgSz w:w="11906" w:h="16838"/>
      <w:pgMar w:top="1135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08"/>
    <w:multiLevelType w:val="hybridMultilevel"/>
    <w:tmpl w:val="D95416F2"/>
    <w:lvl w:ilvl="0" w:tplc="E1D42564">
      <w:start w:val="1"/>
      <w:numFmt w:val="thaiNumbers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>
    <w:nsid w:val="260A7B9C"/>
    <w:multiLevelType w:val="hybridMultilevel"/>
    <w:tmpl w:val="11D68AE2"/>
    <w:lvl w:ilvl="0" w:tplc="D76E3E7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0644AB"/>
    <w:multiLevelType w:val="hybridMultilevel"/>
    <w:tmpl w:val="5A5E1FB4"/>
    <w:lvl w:ilvl="0" w:tplc="DC229A5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4D049E0"/>
    <w:multiLevelType w:val="hybridMultilevel"/>
    <w:tmpl w:val="A5B244D6"/>
    <w:lvl w:ilvl="0" w:tplc="31E467C6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C0A546F"/>
    <w:multiLevelType w:val="hybridMultilevel"/>
    <w:tmpl w:val="D528E89C"/>
    <w:lvl w:ilvl="0" w:tplc="0BC85FF6">
      <w:start w:val="1"/>
      <w:numFmt w:val="thaiNumbers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">
    <w:nsid w:val="752F5FA9"/>
    <w:multiLevelType w:val="hybridMultilevel"/>
    <w:tmpl w:val="A364DBAC"/>
    <w:lvl w:ilvl="0" w:tplc="6A72F0F6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A"/>
    <w:rsid w:val="00030156"/>
    <w:rsid w:val="00031317"/>
    <w:rsid w:val="000B1B00"/>
    <w:rsid w:val="000B77CF"/>
    <w:rsid w:val="00135B6D"/>
    <w:rsid w:val="00192FD1"/>
    <w:rsid w:val="00195105"/>
    <w:rsid w:val="001A6A4A"/>
    <w:rsid w:val="001B7F34"/>
    <w:rsid w:val="001F4E10"/>
    <w:rsid w:val="00270965"/>
    <w:rsid w:val="0031219C"/>
    <w:rsid w:val="00343B4B"/>
    <w:rsid w:val="00406AF7"/>
    <w:rsid w:val="004D7783"/>
    <w:rsid w:val="0071776B"/>
    <w:rsid w:val="00896F7E"/>
    <w:rsid w:val="008D0640"/>
    <w:rsid w:val="009015DA"/>
    <w:rsid w:val="009363D4"/>
    <w:rsid w:val="009D210B"/>
    <w:rsid w:val="00AC02FA"/>
    <w:rsid w:val="00B111B5"/>
    <w:rsid w:val="00B85F87"/>
    <w:rsid w:val="00CC0F7C"/>
    <w:rsid w:val="00DF4E61"/>
    <w:rsid w:val="00E61BAB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DA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5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96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0965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DA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5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96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096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DBCOM</dc:creator>
  <cp:lastModifiedBy>Administrator</cp:lastModifiedBy>
  <cp:revision>2</cp:revision>
  <cp:lastPrinted>2015-12-22T08:03:00Z</cp:lastPrinted>
  <dcterms:created xsi:type="dcterms:W3CDTF">2015-12-22T08:05:00Z</dcterms:created>
  <dcterms:modified xsi:type="dcterms:W3CDTF">2015-12-22T08:05:00Z</dcterms:modified>
</cp:coreProperties>
</file>